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A925">
      <w:pPr>
        <w:widowControl/>
        <w:spacing w:line="500" w:lineRule="exact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附件2</w:t>
      </w:r>
    </w:p>
    <w:p w14:paraId="49AD73F8">
      <w:pPr>
        <w:jc w:val="center"/>
        <w:rPr>
          <w:rFonts w:hint="eastAsia" w:ascii="方正小标宋简体" w:eastAsia="方正小标宋简体" w:cs="宋体"/>
          <w:color w:val="000000"/>
          <w:kern w:val="0"/>
          <w:sz w:val="40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40"/>
          <w:szCs w:val="44"/>
        </w:rPr>
        <w:t>全国青年科普创新实验暨作品大赛简介</w:t>
      </w:r>
    </w:p>
    <w:bookmarkEnd w:id="0"/>
    <w:p w14:paraId="5BEC8396">
      <w:pPr>
        <w:spacing w:line="560" w:lineRule="exact"/>
        <w:rPr>
          <w:rFonts w:hint="eastAsia" w:ascii="仿宋" w:hAnsi="仿宋" w:eastAsia="仿宋"/>
          <w:color w:val="000000"/>
        </w:rPr>
      </w:pPr>
    </w:p>
    <w:p w14:paraId="67E98A4B">
      <w:pPr>
        <w:spacing w:line="500" w:lineRule="exact"/>
        <w:ind w:firstLine="632" w:firstLineChars="200"/>
        <w:rPr>
          <w:rFonts w:eastAsia="仿宋_GB2312"/>
          <w:color w:val="000000"/>
        </w:rPr>
      </w:pPr>
      <w:r>
        <w:rPr>
          <w:rFonts w:hint="eastAsia" w:ascii="仿宋" w:hAnsi="仿宋" w:eastAsia="仿宋"/>
          <w:color w:val="000000"/>
        </w:rPr>
        <w:t>全国青年科普创新实验暨作品大赛（简称科普创新大赛）作为一项面向青年学生的全国性科普赛事，旨在进一步贯彻落实《中华人民共和国科学技术普及法》《全民科学素质行动规划纲要（2021—2035年）》《关于进一步减轻义务教育阶段学生作业负担和校外培训负担的意见》和《关于新时代进一步加强科学技术普及工作的意见》《关于加强新时代中小学科学教育工作的意见》，动员和激励广大青年学生参与科普创作和实践，促进科学思想、科学精神、科学方法和科学知识的传播和普及，提高广大青年学生的创新创造能力。十届以来，赛事规模呈阶梯式增长，全国累计参赛人数累计约52万，在全国各大中专院校及中学产生了广泛而深远的影响。</w:t>
      </w:r>
    </w:p>
    <w:p w14:paraId="358CF8F0">
      <w:pPr>
        <w:spacing w:line="560" w:lineRule="exact"/>
        <w:ind w:firstLine="632" w:firstLineChars="200"/>
        <w:rPr>
          <w:rFonts w:hint="eastAsia" w:ascii="仿宋" w:hAnsi="仿宋" w:eastAsia="仿宋"/>
          <w:color w:val="000000"/>
        </w:rPr>
      </w:pPr>
    </w:p>
    <w:p w14:paraId="56A3D4A9">
      <w:pPr>
        <w:spacing w:line="500" w:lineRule="exact"/>
        <w:ind w:firstLine="632" w:firstLineChars="200"/>
        <w:rPr>
          <w:rFonts w:eastAsia="仿宋_GB2312"/>
          <w:color w:val="000000"/>
        </w:rPr>
      </w:pPr>
    </w:p>
    <w:p w14:paraId="5ED39BEC"/>
    <w:p w14:paraId="4B807142"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A668">
    <w:pPr>
      <w:pStyle w:val="2"/>
      <w:framePr w:wrap="around" w:vAnchor="text" w:hAnchor="margin" w:xAlign="outside" w:y="1"/>
      <w:ind w:left="320" w:leftChars="100" w:right="320" w:rightChars="100"/>
      <w:rPr>
        <w:rStyle w:val="6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0DD7F2D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35BA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406359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EC43D">
    <w:pPr>
      <w:pStyle w:val="3"/>
    </w:pPr>
    <w:r>
      <w:pict>
        <v:shape id="PowerPlusWaterMarkObject2" o:spid="_x0000_s4097" o:spt="136" type="#_x0000_t136" style="position:absolute;left:0pt;height:89.05pt;width:534.3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机关公文助手试用版" style="font-family:小标宋;font-size:8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491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F5"/>
    <w:rsid w:val="00014E87"/>
    <w:rsid w:val="0002660F"/>
    <w:rsid w:val="000901D5"/>
    <w:rsid w:val="0009615C"/>
    <w:rsid w:val="000B7CF5"/>
    <w:rsid w:val="000D3EB5"/>
    <w:rsid w:val="001159AF"/>
    <w:rsid w:val="00162EF0"/>
    <w:rsid w:val="00171719"/>
    <w:rsid w:val="001A6817"/>
    <w:rsid w:val="00292251"/>
    <w:rsid w:val="00297801"/>
    <w:rsid w:val="002B7232"/>
    <w:rsid w:val="002C05E8"/>
    <w:rsid w:val="002C1490"/>
    <w:rsid w:val="00303746"/>
    <w:rsid w:val="00373863"/>
    <w:rsid w:val="0038617C"/>
    <w:rsid w:val="00393EB8"/>
    <w:rsid w:val="00397E9A"/>
    <w:rsid w:val="003A0E95"/>
    <w:rsid w:val="003E4BDF"/>
    <w:rsid w:val="0041729B"/>
    <w:rsid w:val="00433102"/>
    <w:rsid w:val="00460B1E"/>
    <w:rsid w:val="0048510D"/>
    <w:rsid w:val="00493626"/>
    <w:rsid w:val="004B2CE1"/>
    <w:rsid w:val="004E7300"/>
    <w:rsid w:val="005C77C0"/>
    <w:rsid w:val="00600C9A"/>
    <w:rsid w:val="00606639"/>
    <w:rsid w:val="00661718"/>
    <w:rsid w:val="00666FC0"/>
    <w:rsid w:val="006802BE"/>
    <w:rsid w:val="006949A0"/>
    <w:rsid w:val="006A1967"/>
    <w:rsid w:val="006C45B7"/>
    <w:rsid w:val="006D5813"/>
    <w:rsid w:val="00731E23"/>
    <w:rsid w:val="00742F58"/>
    <w:rsid w:val="00743B74"/>
    <w:rsid w:val="007474A8"/>
    <w:rsid w:val="00771B24"/>
    <w:rsid w:val="0078709D"/>
    <w:rsid w:val="0079116F"/>
    <w:rsid w:val="007A19D6"/>
    <w:rsid w:val="007D5A26"/>
    <w:rsid w:val="007D7A29"/>
    <w:rsid w:val="007E685C"/>
    <w:rsid w:val="008032DA"/>
    <w:rsid w:val="00815045"/>
    <w:rsid w:val="00815ADF"/>
    <w:rsid w:val="00872D71"/>
    <w:rsid w:val="00885584"/>
    <w:rsid w:val="008E5734"/>
    <w:rsid w:val="00922215"/>
    <w:rsid w:val="009470B9"/>
    <w:rsid w:val="0097764B"/>
    <w:rsid w:val="009B4287"/>
    <w:rsid w:val="009C1654"/>
    <w:rsid w:val="009C277B"/>
    <w:rsid w:val="009E393C"/>
    <w:rsid w:val="009E5882"/>
    <w:rsid w:val="009F2F37"/>
    <w:rsid w:val="00A03ECF"/>
    <w:rsid w:val="00A074D7"/>
    <w:rsid w:val="00A432B7"/>
    <w:rsid w:val="00A564BD"/>
    <w:rsid w:val="00A66752"/>
    <w:rsid w:val="00A73938"/>
    <w:rsid w:val="00A8341B"/>
    <w:rsid w:val="00AB5828"/>
    <w:rsid w:val="00AB7628"/>
    <w:rsid w:val="00B1379D"/>
    <w:rsid w:val="00B60C84"/>
    <w:rsid w:val="00BA2ED5"/>
    <w:rsid w:val="00BB2D34"/>
    <w:rsid w:val="00BB723D"/>
    <w:rsid w:val="00C16D5A"/>
    <w:rsid w:val="00C3604A"/>
    <w:rsid w:val="00C60D62"/>
    <w:rsid w:val="00C65951"/>
    <w:rsid w:val="00C94D97"/>
    <w:rsid w:val="00CA06CB"/>
    <w:rsid w:val="00CA5A84"/>
    <w:rsid w:val="00CC7F88"/>
    <w:rsid w:val="00CE7455"/>
    <w:rsid w:val="00CF2641"/>
    <w:rsid w:val="00CF2A4E"/>
    <w:rsid w:val="00CF34DC"/>
    <w:rsid w:val="00D1668E"/>
    <w:rsid w:val="00D2246A"/>
    <w:rsid w:val="00D4181E"/>
    <w:rsid w:val="00D65C6A"/>
    <w:rsid w:val="00D74C3F"/>
    <w:rsid w:val="00D775E1"/>
    <w:rsid w:val="00D87334"/>
    <w:rsid w:val="00D91027"/>
    <w:rsid w:val="00DA2E4F"/>
    <w:rsid w:val="00DD4973"/>
    <w:rsid w:val="00DF283A"/>
    <w:rsid w:val="00E149AC"/>
    <w:rsid w:val="00E273CA"/>
    <w:rsid w:val="00E31274"/>
    <w:rsid w:val="00E35290"/>
    <w:rsid w:val="00E35DA6"/>
    <w:rsid w:val="00E44935"/>
    <w:rsid w:val="00E51449"/>
    <w:rsid w:val="00E57430"/>
    <w:rsid w:val="00EA2303"/>
    <w:rsid w:val="00EB3340"/>
    <w:rsid w:val="00F924FE"/>
    <w:rsid w:val="00FA0DEB"/>
    <w:rsid w:val="00FA108B"/>
    <w:rsid w:val="00FA23A6"/>
    <w:rsid w:val="00FA5EA4"/>
    <w:rsid w:val="00FB26A6"/>
    <w:rsid w:val="00FD6897"/>
    <w:rsid w:val="00FE51F5"/>
    <w:rsid w:val="00FF3476"/>
    <w:rsid w:val="10C761F4"/>
    <w:rsid w:val="2BBD4024"/>
    <w:rsid w:val="33A07C39"/>
    <w:rsid w:val="394713D0"/>
    <w:rsid w:val="45264590"/>
    <w:rsid w:val="483E4BAE"/>
    <w:rsid w:val="48BA396D"/>
    <w:rsid w:val="4E6F0D56"/>
    <w:rsid w:val="54FE72D7"/>
    <w:rsid w:val="5F866165"/>
    <w:rsid w:val="62944DD7"/>
    <w:rsid w:val="68C8411E"/>
    <w:rsid w:val="6DE704B1"/>
    <w:rsid w:val="708923AF"/>
    <w:rsid w:val="737D19C6"/>
    <w:rsid w:val="75153B55"/>
    <w:rsid w:val="757B7431"/>
    <w:rsid w:val="78D930EC"/>
    <w:rsid w:val="7DA13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uiPriority w:val="0"/>
    <w:rPr>
      <w:rFonts w:ascii="宋体" w:hAnsi="宋体" w:eastAsia="华文仿宋" w:cs="Times New Roman"/>
      <w:sz w:val="18"/>
      <w:szCs w:val="32"/>
    </w:rPr>
  </w:style>
  <w:style w:type="character" w:customStyle="1" w:styleId="9">
    <w:name w:val="页眉 Char"/>
    <w:basedOn w:val="5"/>
    <w:link w:val="3"/>
    <w:qFormat/>
    <w:uiPriority w:val="0"/>
    <w:rPr>
      <w:rFonts w:ascii="宋体" w:hAnsi="宋体" w:eastAsia="华文仿宋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305</Words>
  <Characters>312</Characters>
  <Lines>7</Lines>
  <Paragraphs>1</Paragraphs>
  <TotalTime>217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2020-01-10T08:53:00Z</dcterms:created>
  <dc:creator>Administrator</dc:creator>
  <cp:lastModifiedBy>sally</cp:lastModifiedBy>
  <cp:lastPrinted>2025-03-12T07:11:00Z</cp:lastPrinted>
  <dcterms:modified xsi:type="dcterms:W3CDTF">2025-03-12T08:50:36Z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eyJoZGlkIjoiMGFmYTZlYTYwZjJmNmFmM2RlYThiNGJjODI5MTBkM2IiLCJ1c2VySWQiOiIyMzM3NzEyMDkifQ==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DBD302046D2249D3AB59C55DDE25C59F_13</vt:lpwstr>
  </property>
</Properties>
</file>